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332B" w14:textId="00BCFB3A" w:rsidR="00506A84" w:rsidRP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A84">
        <w:rPr>
          <w:rFonts w:ascii="Times New Roman" w:hAnsi="Times New Roman" w:cs="Times New Roman"/>
          <w:sz w:val="24"/>
          <w:szCs w:val="24"/>
        </w:rPr>
        <w:t>RS 37/6/44</w:t>
      </w:r>
    </w:p>
    <w:p w14:paraId="6CFE8DA0" w14:textId="686F152A" w:rsidR="00506A84" w:rsidRP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A84">
        <w:rPr>
          <w:rFonts w:ascii="Times New Roman" w:hAnsi="Times New Roman" w:cs="Times New Roman"/>
          <w:sz w:val="24"/>
          <w:szCs w:val="24"/>
        </w:rPr>
        <w:t>Facilities and Services</w:t>
      </w:r>
    </w:p>
    <w:p w14:paraId="088BEDE3" w14:textId="03DBBD2A" w:rsidR="00506A84" w:rsidRP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A84">
        <w:rPr>
          <w:rFonts w:ascii="Times New Roman" w:hAnsi="Times New Roman" w:cs="Times New Roman"/>
          <w:sz w:val="24"/>
          <w:szCs w:val="24"/>
        </w:rPr>
        <w:t>Housing Division</w:t>
      </w:r>
    </w:p>
    <w:p w14:paraId="5B7CD955" w14:textId="6C8A11FE" w:rsid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A84">
        <w:rPr>
          <w:rFonts w:ascii="Times New Roman" w:hAnsi="Times New Roman" w:cs="Times New Roman"/>
          <w:sz w:val="24"/>
          <w:szCs w:val="24"/>
        </w:rPr>
        <w:t>Unit One Administrative Files, 196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6A84">
        <w:rPr>
          <w:rFonts w:ascii="Times New Roman" w:hAnsi="Times New Roman" w:cs="Times New Roman"/>
          <w:sz w:val="24"/>
          <w:szCs w:val="24"/>
        </w:rPr>
        <w:t>-202</w:t>
      </w:r>
      <w:r w:rsidR="00BD2971">
        <w:rPr>
          <w:rFonts w:ascii="Times New Roman" w:hAnsi="Times New Roman" w:cs="Times New Roman"/>
          <w:sz w:val="24"/>
          <w:szCs w:val="24"/>
        </w:rPr>
        <w:t>0</w:t>
      </w:r>
    </w:p>
    <w:p w14:paraId="6BCC98A0" w14:textId="18DEC058" w:rsid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22676" w14:textId="4042C303" w:rsidR="00BD3159" w:rsidRDefault="00BD3159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59">
        <w:rPr>
          <w:rFonts w:ascii="Times New Roman" w:hAnsi="Times New Roman" w:cs="Times New Roman"/>
          <w:sz w:val="24"/>
          <w:szCs w:val="24"/>
          <w:u w:val="single"/>
        </w:rPr>
        <w:t>Box 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B6243" w14:textId="77777777" w:rsidR="005473AF" w:rsidRDefault="005473AF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433E4" w14:textId="131B8FE1" w:rsid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Background, 1983, 1988</w:t>
      </w:r>
    </w:p>
    <w:p w14:paraId="1668C610" w14:textId="77777777" w:rsidR="00E673E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Articles by Howard Schein: </w:t>
      </w:r>
      <w:r w:rsidR="00E673E4">
        <w:rPr>
          <w:rFonts w:ascii="Times New Roman" w:hAnsi="Times New Roman" w:cs="Times New Roman"/>
          <w:sz w:val="24"/>
          <w:szCs w:val="24"/>
        </w:rPr>
        <w:t xml:space="preserve">Unit One </w:t>
      </w:r>
      <w:r>
        <w:rPr>
          <w:rFonts w:ascii="Times New Roman" w:hAnsi="Times New Roman" w:cs="Times New Roman"/>
          <w:sz w:val="24"/>
          <w:szCs w:val="24"/>
        </w:rPr>
        <w:t>history</w:t>
      </w:r>
      <w:r w:rsidR="00E673E4">
        <w:rPr>
          <w:rFonts w:ascii="Times New Roman" w:hAnsi="Times New Roman" w:cs="Times New Roman"/>
          <w:sz w:val="24"/>
          <w:szCs w:val="24"/>
        </w:rPr>
        <w:t xml:space="preserve"> (website)</w:t>
      </w:r>
      <w:r>
        <w:rPr>
          <w:rFonts w:ascii="Times New Roman" w:hAnsi="Times New Roman" w:cs="Times New Roman"/>
          <w:sz w:val="24"/>
          <w:szCs w:val="24"/>
        </w:rPr>
        <w:t xml:space="preserve">, 1994 and </w:t>
      </w:r>
    </w:p>
    <w:p w14:paraId="1E36FCCF" w14:textId="4AF43A2E" w:rsidR="00506A84" w:rsidRDefault="00506A84" w:rsidP="00E673E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“Zen of Unit One,” 2005</w:t>
      </w:r>
    </w:p>
    <w:p w14:paraId="0628D442" w14:textId="5A9C1837" w:rsid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Committee on Experimental Education, 1968-1969</w:t>
      </w:r>
    </w:p>
    <w:p w14:paraId="3159D045" w14:textId="3304317B" w:rsidR="00AE3BDF" w:rsidRDefault="00AE3BD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Correspondence, 1971-1974</w:t>
      </w:r>
    </w:p>
    <w:p w14:paraId="2ADBA7A4" w14:textId="31E9A9CF" w:rsid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 Evaluation:  Unit One, 1971-1972,” Office of Instructional Resources, September 1972</w:t>
      </w:r>
    </w:p>
    <w:p w14:paraId="57D23ABD" w14:textId="03BB0EF8" w:rsidR="00A107F9" w:rsidRDefault="00A107F9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Proposals for Unit One, 1971-1974</w:t>
      </w:r>
    </w:p>
    <w:p w14:paraId="6C244097" w14:textId="6B69E064" w:rsidR="00506A84" w:rsidRDefault="00506A8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One Exit Survey, Fall 1972</w:t>
      </w:r>
    </w:p>
    <w:p w14:paraId="14A110D7" w14:textId="77777777" w:rsidR="00AE3BDF" w:rsidRDefault="00AE3BD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One Interim Report, Parts I and II, Smock and Terwilliger for Unit One Advisory</w:t>
      </w:r>
    </w:p>
    <w:p w14:paraId="12855B82" w14:textId="4C00C94A" w:rsidR="00506A84" w:rsidRDefault="00AE3BD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Committee, c1972</w:t>
      </w:r>
    </w:p>
    <w:p w14:paraId="3B26CD3B" w14:textId="42EAFA79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Alternatives for Unit One, 1972-1974</w:t>
      </w:r>
    </w:p>
    <w:p w14:paraId="4B97D60A" w14:textId="0531111D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Unit One, Hoover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Treichler</w:t>
      </w:r>
      <w:proofErr w:type="spellEnd"/>
      <w:r>
        <w:rPr>
          <w:rFonts w:ascii="Times New Roman" w:hAnsi="Times New Roman" w:cs="Times New Roman"/>
          <w:sz w:val="24"/>
          <w:szCs w:val="24"/>
        </w:rPr>
        <w:t>, November 1974</w:t>
      </w:r>
    </w:p>
    <w:p w14:paraId="466A2A53" w14:textId="37FA5BA7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Attitude Surveys, Unit One Students, April 1976</w:t>
      </w:r>
    </w:p>
    <w:p w14:paraId="1A9AE6F8" w14:textId="439B6EA4" w:rsidR="00BD3159" w:rsidRDefault="00BD3159" w:rsidP="00AE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06C69" w14:textId="3FDCA8CA" w:rsidR="00BD3159" w:rsidRDefault="00BD3159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59">
        <w:rPr>
          <w:rFonts w:ascii="Times New Roman" w:hAnsi="Times New Roman" w:cs="Times New Roman"/>
          <w:sz w:val="24"/>
          <w:szCs w:val="24"/>
          <w:u w:val="single"/>
        </w:rPr>
        <w:t>Box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937728" w14:textId="77777777" w:rsidR="005473AF" w:rsidRDefault="005473AF" w:rsidP="00AE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3E81A" w14:textId="69A56EAB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Glimpse into the Undergraduate Experience:  An Evaluative Case Study of Unit One,”</w:t>
      </w:r>
    </w:p>
    <w:p w14:paraId="625BAEB9" w14:textId="75F52F21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Caulley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Dawson, June 1976</w:t>
      </w:r>
    </w:p>
    <w:p w14:paraId="5A1DF5D4" w14:textId="7557FC97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Unit One Review Committee Report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Hohn</w:t>
      </w:r>
      <w:proofErr w:type="spellEnd"/>
      <w:r>
        <w:rPr>
          <w:rFonts w:ascii="Times New Roman" w:hAnsi="Times New Roman" w:cs="Times New Roman"/>
          <w:sz w:val="24"/>
          <w:szCs w:val="24"/>
        </w:rPr>
        <w:t>), 1977</w:t>
      </w:r>
    </w:p>
    <w:p w14:paraId="67CC7BA6" w14:textId="77777777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 Arts and Science (LAS) Task Group on Resource Allocation Report (with Unit One</w:t>
      </w:r>
    </w:p>
    <w:p w14:paraId="4B8232FA" w14:textId="02149644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Response), 1978</w:t>
      </w:r>
    </w:p>
    <w:p w14:paraId="6465BBE1" w14:textId="718E5671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One Proposal, Undergraduate Residential College, 1979-1980</w:t>
      </w:r>
    </w:p>
    <w:p w14:paraId="4EB5A81A" w14:textId="279739D3" w:rsidR="00EE2775" w:rsidRDefault="00EE2775" w:rsidP="00EE2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One Evaluation Report Brief Review, 1980</w:t>
      </w:r>
    </w:p>
    <w:p w14:paraId="3D85DB7D" w14:textId="77777777" w:rsidR="00AE3BDF" w:rsidRDefault="00AE3BDF" w:rsidP="00AE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7077B" w14:textId="1E2AEF79" w:rsidR="00AE3BDF" w:rsidRDefault="00AE3BD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on Program Evaluation (COPE) Evaluation Questions, 1982</w:t>
      </w:r>
    </w:p>
    <w:p w14:paraId="0B8BA30B" w14:textId="45A73055" w:rsidR="00AE3BDF" w:rsidRDefault="00AE3BD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Surveys, 1982</w:t>
      </w:r>
    </w:p>
    <w:p w14:paraId="775F41F4" w14:textId="5995D69E" w:rsidR="00EE2775" w:rsidRDefault="00EE2775" w:rsidP="00AE3B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One Report to COPE (Semi-final draft), 1982</w:t>
      </w:r>
    </w:p>
    <w:p w14:paraId="64574503" w14:textId="59C97755" w:rsidR="00EE2775" w:rsidRDefault="00EE2775" w:rsidP="00AE3B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 Report, 1982</w:t>
      </w:r>
    </w:p>
    <w:p w14:paraId="20F3D145" w14:textId="3C339621" w:rsidR="00EE2775" w:rsidRDefault="00EE2775" w:rsidP="00AE3B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One Advisory Committee Letter with Report, 1982</w:t>
      </w:r>
    </w:p>
    <w:p w14:paraId="5CF25413" w14:textId="556A76D7" w:rsidR="00AE3BDF" w:rsidRDefault="00EE2775" w:rsidP="00AE3B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COPE </w:t>
      </w:r>
      <w:r w:rsidR="00AE3BDF">
        <w:rPr>
          <w:rFonts w:ascii="Times New Roman" w:hAnsi="Times New Roman" w:cs="Times New Roman"/>
          <w:sz w:val="24"/>
          <w:szCs w:val="24"/>
        </w:rPr>
        <w:t>Report, 1983</w:t>
      </w:r>
    </w:p>
    <w:p w14:paraId="3C7377DC" w14:textId="7147534C" w:rsidR="00AE3BDF" w:rsidRDefault="00AE3BD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775">
        <w:rPr>
          <w:rFonts w:ascii="Times New Roman" w:hAnsi="Times New Roman" w:cs="Times New Roman"/>
          <w:sz w:val="24"/>
          <w:szCs w:val="24"/>
        </w:rPr>
        <w:t xml:space="preserve">COPE </w:t>
      </w:r>
      <w:r>
        <w:rPr>
          <w:rFonts w:ascii="Times New Roman" w:hAnsi="Times New Roman" w:cs="Times New Roman"/>
          <w:sz w:val="24"/>
          <w:szCs w:val="24"/>
        </w:rPr>
        <w:t>Sourcebook, January 1983</w:t>
      </w:r>
    </w:p>
    <w:p w14:paraId="58538DA8" w14:textId="77489462" w:rsidR="00EE2775" w:rsidRDefault="00EE2775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One Survey, 1988-1989</w:t>
      </w:r>
    </w:p>
    <w:p w14:paraId="367165DE" w14:textId="2F5461E6" w:rsidR="00EE2775" w:rsidRDefault="00EE2775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Computer Information and Coding, 1989</w:t>
      </w:r>
    </w:p>
    <w:p w14:paraId="533C8A92" w14:textId="62A91776" w:rsidR="00EE2775" w:rsidRDefault="00EE2775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Phase II Collection, 1989</w:t>
      </w:r>
    </w:p>
    <w:p w14:paraId="6182A14D" w14:textId="77777777" w:rsidR="00BD3159" w:rsidRDefault="00BD3159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1C887" w14:textId="77777777" w:rsidR="005473AF" w:rsidRDefault="005473AF" w:rsidP="00506A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F5E5F5" w14:textId="564EF59F" w:rsidR="00BD3159" w:rsidRDefault="00BD3159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159">
        <w:rPr>
          <w:rFonts w:ascii="Times New Roman" w:hAnsi="Times New Roman" w:cs="Times New Roman"/>
          <w:sz w:val="24"/>
          <w:szCs w:val="24"/>
          <w:u w:val="single"/>
        </w:rPr>
        <w:lastRenderedPageBreak/>
        <w:t>Box 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CF73F6" w14:textId="77777777" w:rsidR="005473AF" w:rsidRDefault="005473AF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53DE1" w14:textId="46E6AEDF" w:rsidR="00EE2775" w:rsidRDefault="00EE2775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One Survey, 1991</w:t>
      </w:r>
    </w:p>
    <w:p w14:paraId="7AB95791" w14:textId="51BCFC62" w:rsidR="00CD3314" w:rsidRDefault="00EE2775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Responses, 1991</w:t>
      </w:r>
    </w:p>
    <w:p w14:paraId="5A2B28FF" w14:textId="16B5B3BB" w:rsidR="005473AF" w:rsidRDefault="005473AF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CDA42" w14:textId="6CF75C79" w:rsidR="005473AF" w:rsidRDefault="005473A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Files:</w:t>
      </w:r>
    </w:p>
    <w:p w14:paraId="0F8FA2DE" w14:textId="0955735A" w:rsidR="005152EA" w:rsidRDefault="005152EA" w:rsidP="0051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Brochures, </w:t>
      </w:r>
      <w:r>
        <w:rPr>
          <w:rFonts w:ascii="Times New Roman" w:hAnsi="Times New Roman" w:cs="Times New Roman"/>
          <w:sz w:val="24"/>
          <w:szCs w:val="24"/>
        </w:rPr>
        <w:t>Application, n.d., 1983, 1987</w:t>
      </w:r>
    </w:p>
    <w:p w14:paraId="1467DCEB" w14:textId="02BDD52E" w:rsidR="005152EA" w:rsidRDefault="005152EA" w:rsidP="005152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Informational, n.d.</w:t>
      </w:r>
    </w:p>
    <w:p w14:paraId="496DACEC" w14:textId="17E20B78" w:rsidR="005152EA" w:rsidRDefault="005152EA" w:rsidP="005152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</w:t>
      </w:r>
      <w:r>
        <w:rPr>
          <w:rFonts w:ascii="Times New Roman" w:hAnsi="Times New Roman" w:cs="Times New Roman"/>
          <w:sz w:val="24"/>
          <w:szCs w:val="24"/>
        </w:rPr>
        <w:t>Registration Pack, 2010</w:t>
      </w:r>
    </w:p>
    <w:p w14:paraId="298473CF" w14:textId="24AAD9AE" w:rsidR="00934357" w:rsidRDefault="00934357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Resources, c1989</w:t>
      </w:r>
    </w:p>
    <w:p w14:paraId="2149082A" w14:textId="77777777" w:rsidR="00C77336" w:rsidRDefault="00C77336" w:rsidP="00C7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 Resources, n.d.</w:t>
      </w:r>
    </w:p>
    <w:p w14:paraId="498C7141" w14:textId="26AE6B2B" w:rsidR="00C77336" w:rsidRDefault="00C77336" w:rsidP="00C7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Programming, n.d.</w:t>
      </w:r>
    </w:p>
    <w:p w14:paraId="0C520D17" w14:textId="123978ED" w:rsidR="00AA33CF" w:rsidRDefault="00AA33CF" w:rsidP="00C7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and Exhibit Fliers, 2009, 2018, 2020</w:t>
      </w:r>
    </w:p>
    <w:p w14:paraId="41E0D139" w14:textId="72146CD3" w:rsidR="00AA33CF" w:rsidRDefault="00AA33CF" w:rsidP="00C77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Anti-Bill Ayers Fliers, n.d.</w:t>
      </w:r>
    </w:p>
    <w:p w14:paraId="76848606" w14:textId="46260F7B" w:rsidR="001A673C" w:rsidRDefault="00AA33CF" w:rsidP="004F3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1A673C">
        <w:rPr>
          <w:rFonts w:ascii="Times New Roman" w:hAnsi="Times New Roman" w:cs="Times New Roman"/>
          <w:sz w:val="24"/>
          <w:szCs w:val="24"/>
        </w:rPr>
        <w:t>Amos Paul Kennedy Jr.</w:t>
      </w:r>
      <w:r w:rsidR="004F33EA">
        <w:rPr>
          <w:rFonts w:ascii="Times New Roman" w:hAnsi="Times New Roman" w:cs="Times New Roman"/>
          <w:sz w:val="24"/>
          <w:szCs w:val="24"/>
        </w:rPr>
        <w:t>, L. Taft Lectureship on Art, Allen Hall</w:t>
      </w:r>
      <w:r w:rsidR="001A673C">
        <w:rPr>
          <w:rFonts w:ascii="Times New Roman" w:hAnsi="Times New Roman" w:cs="Times New Roman"/>
          <w:sz w:val="24"/>
          <w:szCs w:val="24"/>
        </w:rPr>
        <w:t xml:space="preserve"> poster (oversize),</w:t>
      </w:r>
      <w:r w:rsidR="004F33EA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08E44ECE" w14:textId="17A6B633" w:rsidR="00E74402" w:rsidRDefault="00E74402" w:rsidP="001A673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Atius</w:t>
      </w:r>
      <w:proofErr w:type="spellEnd"/>
      <w:r>
        <w:rPr>
          <w:rFonts w:ascii="Times New Roman" w:hAnsi="Times New Roman" w:cs="Times New Roman"/>
          <w:sz w:val="24"/>
          <w:szCs w:val="24"/>
        </w:rPr>
        <w:t>-Sachem Mom’s Day Sing, Allen Hall First Place poster (oversize), 1994</w:t>
      </w:r>
    </w:p>
    <w:p w14:paraId="61462D49" w14:textId="3DEB59E4" w:rsidR="00CD3314" w:rsidRDefault="00AA33CF" w:rsidP="001A673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Forum, World Trade Organization Protests, Allen Hall, December 9, 1999</w:t>
      </w:r>
    </w:p>
    <w:p w14:paraId="4B6B311F" w14:textId="4C1BCAF6" w:rsidR="00B30A20" w:rsidRDefault="00B30A20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in Residence- Patch Adams (proposal), 1988</w:t>
      </w:r>
    </w:p>
    <w:p w14:paraId="1222B40D" w14:textId="01B6EDA4" w:rsidR="00B30A20" w:rsidRDefault="00B30A20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Vernon Bellecourt, March 16-27, 1993</w:t>
      </w:r>
    </w:p>
    <w:p w14:paraId="61C75E7B" w14:textId="4A50A9C9" w:rsidR="00B30A20" w:rsidRDefault="00B30A20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Sara Diamond, April 6-18, 1992</w:t>
      </w:r>
    </w:p>
    <w:p w14:paraId="138E571E" w14:textId="35902694" w:rsidR="00B30A20" w:rsidRDefault="00B30A20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Dye, November 1988</w:t>
      </w:r>
    </w:p>
    <w:p w14:paraId="7624C86A" w14:textId="2541ECD6" w:rsidR="00B30A20" w:rsidRDefault="00B30A20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Encarnita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Figueroa, February 19-March 11, 1989</w:t>
      </w:r>
    </w:p>
    <w:p w14:paraId="6D279705" w14:textId="3DF482AF" w:rsidR="00B30A20" w:rsidRDefault="00B30A20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Yuri Lane, 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Havrel</w:t>
      </w:r>
      <w:r w:rsidR="00CD3314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Sharif Ezzat, n.d.</w:t>
      </w:r>
    </w:p>
    <w:p w14:paraId="684658E0" w14:textId="5C879AA1" w:rsidR="00CD3314" w:rsidRDefault="00CD331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Deborah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1988</w:t>
      </w:r>
    </w:p>
    <w:p w14:paraId="5944068D" w14:textId="7D766A63" w:rsidR="00CD3314" w:rsidRDefault="00CD331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Conrad Lynn, February 1989</w:t>
      </w:r>
    </w:p>
    <w:p w14:paraId="42DC61D5" w14:textId="1BA20A9D" w:rsidR="009044BB" w:rsidRDefault="009044BB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C1F44" w14:textId="5C402A12" w:rsidR="009044BB" w:rsidRDefault="009044BB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3AF">
        <w:rPr>
          <w:rFonts w:ascii="Times New Roman" w:hAnsi="Times New Roman" w:cs="Times New Roman"/>
          <w:sz w:val="24"/>
          <w:szCs w:val="24"/>
          <w:u w:val="single"/>
        </w:rPr>
        <w:t>Box 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95C510" w14:textId="77777777" w:rsidR="005473AF" w:rsidRDefault="00CD331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C1F6CC" w14:textId="44D09FF8" w:rsidR="00CD3314" w:rsidRDefault="00CD3314" w:rsidP="005473A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Redpath, September 26-October 7, 1988</w:t>
      </w:r>
    </w:p>
    <w:p w14:paraId="6A468AAA" w14:textId="16F3BA4F" w:rsidR="008C770E" w:rsidRDefault="008C770E" w:rsidP="00AA3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 Production, n.d.</w:t>
      </w:r>
    </w:p>
    <w:p w14:paraId="35FB722B" w14:textId="75EB9881" w:rsidR="00AA33CF" w:rsidRDefault="00AA33CF" w:rsidP="00AA3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Handouts, n.d.</w:t>
      </w:r>
    </w:p>
    <w:p w14:paraId="0A57AE32" w14:textId="77777777" w:rsidR="00AA33CF" w:rsidRDefault="00AA33CF" w:rsidP="00AA3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Lessons, Reading and Study Skills, n.d., 2004</w:t>
      </w:r>
    </w:p>
    <w:p w14:paraId="60C26E15" w14:textId="77777777" w:rsidR="00AA33CF" w:rsidRDefault="00AA33CF" w:rsidP="00AA3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Living-Learning, Other Universities (Communities Study, University of Michigan, 1996,</w:t>
      </w:r>
    </w:p>
    <w:p w14:paraId="03A39799" w14:textId="3F50C0C7" w:rsidR="00AA33CF" w:rsidRDefault="00AA33C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Big Ten Housing Officers Annual Meeting, Living/Learning, 2003)</w:t>
      </w:r>
    </w:p>
    <w:p w14:paraId="56995896" w14:textId="28CB433A" w:rsidR="00BD3159" w:rsidRDefault="00BD3159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clippings (Unit One), 2007-2008</w:t>
      </w:r>
    </w:p>
    <w:p w14:paraId="180069F6" w14:textId="5FFBB69C" w:rsidR="008C770E" w:rsidRDefault="008C770E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Planning, Fall 1993</w:t>
      </w:r>
    </w:p>
    <w:p w14:paraId="5146AC73" w14:textId="77777777" w:rsidR="00CD3314" w:rsidRDefault="00CD3314" w:rsidP="00CD3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Photographs, n.d. </w:t>
      </w:r>
    </w:p>
    <w:p w14:paraId="1F528675" w14:textId="77777777" w:rsidR="00CD3314" w:rsidRDefault="00CD3314" w:rsidP="00CD331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Album, c1994</w:t>
      </w:r>
    </w:p>
    <w:p w14:paraId="3BFCEACE" w14:textId="77777777" w:rsidR="00CD3314" w:rsidRDefault="00CD3314" w:rsidP="00CD3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Laura Haber, Assistant Program Director, 1999-2000</w:t>
      </w:r>
    </w:p>
    <w:p w14:paraId="70C8B26E" w14:textId="23DF1DC7" w:rsidR="00CD3314" w:rsidRDefault="00CD3314" w:rsidP="00CD3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Orientation, 2006</w:t>
      </w:r>
    </w:p>
    <w:p w14:paraId="16B325FD" w14:textId="6CC4D263" w:rsidR="001A673C" w:rsidRDefault="00CD3314" w:rsidP="008C7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Resident Advisors, Photos and Contact Information Fliers, n.d.</w:t>
      </w:r>
    </w:p>
    <w:p w14:paraId="1D54D916" w14:textId="03A97326" w:rsidR="008C770E" w:rsidRDefault="008C770E" w:rsidP="008C7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Advisor/Resident Advisor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Resource Guide (Unit One), 1993-1994</w:t>
      </w:r>
    </w:p>
    <w:p w14:paraId="2D6BD847" w14:textId="65F46AB9" w:rsidR="008C770E" w:rsidRDefault="008C770E" w:rsidP="008C770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(Unit One), Fall 2001</w:t>
      </w:r>
    </w:p>
    <w:p w14:paraId="1D44D1CA" w14:textId="2A703346" w:rsidR="00AA33CF" w:rsidRDefault="00AA33C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Programming Resource Packet, National Collegiate Alcohol Awareness Week, UI, 1988</w:t>
      </w:r>
    </w:p>
    <w:p w14:paraId="5660E1DF" w14:textId="61B972F8" w:rsidR="00C77336" w:rsidRDefault="00C77336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Student Organizations List with Unit One groups marked, Summer 1996</w:t>
      </w:r>
    </w:p>
    <w:p w14:paraId="7A3ABE7F" w14:textId="77777777" w:rsidR="00AA33CF" w:rsidRDefault="00C77336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Advisor Banquet, UI Residential Life, 2003</w:t>
      </w:r>
    </w:p>
    <w:p w14:paraId="69698FCC" w14:textId="4FADED37" w:rsidR="00CD3314" w:rsidRDefault="00AA33CF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Benchmarking Survey Hall Report:  Allen Hall, April 2002</w:t>
      </w:r>
      <w:r w:rsidR="00CD3314">
        <w:rPr>
          <w:rFonts w:ascii="Times New Roman" w:hAnsi="Times New Roman" w:cs="Times New Roman"/>
          <w:sz w:val="24"/>
          <w:szCs w:val="24"/>
        </w:rPr>
        <w:tab/>
      </w:r>
    </w:p>
    <w:p w14:paraId="0738D34F" w14:textId="0F44256D" w:rsidR="008C770E" w:rsidRDefault="008C770E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Guide for Teaching Fellows (Unit One), 1996-1997</w:t>
      </w:r>
    </w:p>
    <w:p w14:paraId="445C8A7C" w14:textId="373E0DED" w:rsidR="00BD3159" w:rsidRDefault="00BD3159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Schien</w:t>
      </w:r>
      <w:proofErr w:type="spellEnd"/>
      <w:r>
        <w:rPr>
          <w:rFonts w:ascii="Times New Roman" w:hAnsi="Times New Roman" w:cs="Times New Roman"/>
          <w:sz w:val="24"/>
          <w:szCs w:val="24"/>
        </w:rPr>
        <w:t>, Howard, Writings on Teaching and Administration of Students, 1987</w:t>
      </w:r>
    </w:p>
    <w:p w14:paraId="030067EE" w14:textId="77777777" w:rsidR="001A673C" w:rsidRDefault="001A673C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38AC9" w14:textId="65D763C6" w:rsidR="001A673C" w:rsidRDefault="001A673C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73C">
        <w:rPr>
          <w:rFonts w:ascii="Times New Roman" w:hAnsi="Times New Roman" w:cs="Times New Roman"/>
          <w:sz w:val="24"/>
          <w:szCs w:val="24"/>
          <w:u w:val="single"/>
        </w:rPr>
        <w:t xml:space="preserve">Box </w:t>
      </w:r>
      <w:r w:rsidR="005473AF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89B31E" w14:textId="77777777" w:rsidR="001A673C" w:rsidRDefault="001A673C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F4FE6" w14:textId="248F3A05" w:rsidR="001A673C" w:rsidRDefault="00CD331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Work-</w:t>
      </w:r>
      <w:r w:rsidR="001A673C">
        <w:rPr>
          <w:rFonts w:ascii="Times New Roman" w:hAnsi="Times New Roman" w:cs="Times New Roman"/>
          <w:sz w:val="24"/>
          <w:szCs w:val="24"/>
        </w:rPr>
        <w:t xml:space="preserve"> Combat Paper</w:t>
      </w:r>
      <w:r w:rsidR="006969EB">
        <w:rPr>
          <w:rFonts w:ascii="Times New Roman" w:hAnsi="Times New Roman" w:cs="Times New Roman"/>
          <w:sz w:val="24"/>
          <w:szCs w:val="24"/>
        </w:rPr>
        <w:t xml:space="preserve"> (oversize)</w:t>
      </w:r>
      <w:r w:rsidR="001A673C">
        <w:rPr>
          <w:rFonts w:ascii="Times New Roman" w:hAnsi="Times New Roman" w:cs="Times New Roman"/>
          <w:sz w:val="24"/>
          <w:szCs w:val="24"/>
        </w:rPr>
        <w:t xml:space="preserve">, n.d. </w:t>
      </w:r>
    </w:p>
    <w:p w14:paraId="0359FABC" w14:textId="3E6A6847" w:rsidR="00CD3314" w:rsidRDefault="00CD3314" w:rsidP="001A673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Publications, 1973, 1977, 1980, 1986, c1990s</w:t>
      </w:r>
    </w:p>
    <w:p w14:paraId="09081DC0" w14:textId="6C8966C1" w:rsidR="00CD3314" w:rsidRDefault="00CD331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Michael Patton, 1977</w:t>
      </w:r>
    </w:p>
    <w:p w14:paraId="6E37E75B" w14:textId="2C64CD5C" w:rsidR="00CD3314" w:rsidRDefault="00CD3314" w:rsidP="0050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Zines, 2019</w:t>
      </w:r>
    </w:p>
    <w:p w14:paraId="6935DEC1" w14:textId="15E7B0CC" w:rsidR="008C770E" w:rsidRDefault="008C770E" w:rsidP="0051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 Training</w:t>
      </w:r>
      <w:r>
        <w:rPr>
          <w:rFonts w:ascii="Times New Roman" w:hAnsi="Times New Roman" w:cs="Times New Roman"/>
          <w:sz w:val="24"/>
          <w:szCs w:val="24"/>
        </w:rPr>
        <w:t xml:space="preserve"> (Unit One)</w:t>
      </w:r>
      <w:r>
        <w:rPr>
          <w:rFonts w:ascii="Times New Roman" w:hAnsi="Times New Roman" w:cs="Times New Roman"/>
          <w:sz w:val="24"/>
          <w:szCs w:val="24"/>
        </w:rPr>
        <w:t>, 1993, 1997</w:t>
      </w:r>
    </w:p>
    <w:p w14:paraId="1D6656B3" w14:textId="54223F6B" w:rsidR="005152EA" w:rsidRDefault="005152EA" w:rsidP="0051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Seminar Program</w:t>
      </w:r>
      <w:r w:rsidR="008C770E">
        <w:rPr>
          <w:rFonts w:ascii="Times New Roman" w:hAnsi="Times New Roman" w:cs="Times New Roman"/>
          <w:sz w:val="24"/>
          <w:szCs w:val="24"/>
        </w:rPr>
        <w:t xml:space="preserve"> (Unit One)</w:t>
      </w:r>
      <w:r>
        <w:rPr>
          <w:rFonts w:ascii="Times New Roman" w:hAnsi="Times New Roman" w:cs="Times New Roman"/>
          <w:sz w:val="24"/>
          <w:szCs w:val="24"/>
        </w:rPr>
        <w:t>, n.d.</w:t>
      </w:r>
    </w:p>
    <w:p w14:paraId="6F9A6B79" w14:textId="5E960FBE" w:rsidR="008C770E" w:rsidRDefault="008C770E" w:rsidP="008C7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Winged Elephant graphics, n.d.</w:t>
      </w:r>
    </w:p>
    <w:p w14:paraId="30B2E919" w14:textId="77777777" w:rsidR="00B30A20" w:rsidRDefault="00B30A20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00FCB" w14:textId="77777777" w:rsidR="00B30A20" w:rsidRPr="00506A84" w:rsidRDefault="00B30A20" w:rsidP="00506A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0A20" w:rsidRPr="00506A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E21C" w14:textId="77777777" w:rsidR="00953ADB" w:rsidRDefault="00953ADB" w:rsidP="00953ADB">
      <w:pPr>
        <w:spacing w:after="0" w:line="240" w:lineRule="auto"/>
      </w:pPr>
      <w:r>
        <w:separator/>
      </w:r>
    </w:p>
  </w:endnote>
  <w:endnote w:type="continuationSeparator" w:id="0">
    <w:p w14:paraId="5281BE4E" w14:textId="77777777" w:rsidR="00953ADB" w:rsidRDefault="00953ADB" w:rsidP="0095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94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AC9EE" w14:textId="6119A13B" w:rsidR="00953ADB" w:rsidRDefault="00953A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AECB6" w14:textId="77777777" w:rsidR="00953ADB" w:rsidRDefault="00953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2C14" w14:textId="77777777" w:rsidR="00953ADB" w:rsidRDefault="00953ADB" w:rsidP="00953ADB">
      <w:pPr>
        <w:spacing w:after="0" w:line="240" w:lineRule="auto"/>
      </w:pPr>
      <w:r>
        <w:separator/>
      </w:r>
    </w:p>
  </w:footnote>
  <w:footnote w:type="continuationSeparator" w:id="0">
    <w:p w14:paraId="0D2C7AF5" w14:textId="77777777" w:rsidR="00953ADB" w:rsidRDefault="00953ADB" w:rsidP="0095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445C" w14:textId="67A5A493" w:rsidR="00953ADB" w:rsidRDefault="00953ADB">
    <w:pPr>
      <w:pStyle w:val="Header"/>
    </w:pPr>
    <w:r>
      <w:t>RS37/6/44</w:t>
    </w:r>
  </w:p>
  <w:p w14:paraId="67ED8D95" w14:textId="77777777" w:rsidR="00953ADB" w:rsidRDefault="00953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84"/>
    <w:rsid w:val="001A673C"/>
    <w:rsid w:val="003D6FAD"/>
    <w:rsid w:val="004F33EA"/>
    <w:rsid w:val="00506A84"/>
    <w:rsid w:val="005152EA"/>
    <w:rsid w:val="005473AF"/>
    <w:rsid w:val="006969EB"/>
    <w:rsid w:val="008C770E"/>
    <w:rsid w:val="009044BB"/>
    <w:rsid w:val="00934357"/>
    <w:rsid w:val="00953ADB"/>
    <w:rsid w:val="00977991"/>
    <w:rsid w:val="00A107F9"/>
    <w:rsid w:val="00AA33CF"/>
    <w:rsid w:val="00AE3BDF"/>
    <w:rsid w:val="00B30A20"/>
    <w:rsid w:val="00BD2971"/>
    <w:rsid w:val="00BD3159"/>
    <w:rsid w:val="00C77336"/>
    <w:rsid w:val="00CA4712"/>
    <w:rsid w:val="00CD3314"/>
    <w:rsid w:val="00E673E4"/>
    <w:rsid w:val="00E74402"/>
    <w:rsid w:val="00E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C824"/>
  <w15:chartTrackingRefBased/>
  <w15:docId w15:val="{7C363513-B6CD-4E3D-8316-D168FD1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DB"/>
  </w:style>
  <w:style w:type="paragraph" w:styleId="Footer">
    <w:name w:val="footer"/>
    <w:basedOn w:val="Normal"/>
    <w:link w:val="FooterChar"/>
    <w:uiPriority w:val="99"/>
    <w:unhideWhenUsed/>
    <w:rsid w:val="0095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Ellen D</dc:creator>
  <cp:keywords/>
  <dc:description/>
  <cp:lastModifiedBy>Swain, Ellen D</cp:lastModifiedBy>
  <cp:revision>2</cp:revision>
  <dcterms:created xsi:type="dcterms:W3CDTF">2023-05-18T16:17:00Z</dcterms:created>
  <dcterms:modified xsi:type="dcterms:W3CDTF">2023-05-18T16:17:00Z</dcterms:modified>
</cp:coreProperties>
</file>